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51" w:rsidRPr="00461B06" w:rsidRDefault="00461B06" w:rsidP="00461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B06">
        <w:rPr>
          <w:rFonts w:ascii="Times New Roman" w:hAnsi="Times New Roman" w:cs="Times New Roman"/>
          <w:b/>
          <w:sz w:val="32"/>
          <w:szCs w:val="32"/>
        </w:rPr>
        <w:t>Bruin Blooms</w:t>
      </w:r>
    </w:p>
    <w:p w:rsidR="00461B06" w:rsidRPr="00461B06" w:rsidRDefault="00461B06" w:rsidP="00461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B06">
        <w:rPr>
          <w:rFonts w:ascii="Times New Roman" w:hAnsi="Times New Roman" w:cs="Times New Roman"/>
          <w:b/>
          <w:sz w:val="32"/>
          <w:szCs w:val="32"/>
        </w:rPr>
        <w:t>About Us</w:t>
      </w:r>
    </w:p>
    <w:p w:rsidR="00461B06" w:rsidRPr="00461B06" w:rsidRDefault="00461B06" w:rsidP="00461B0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Bruin Blooms is a student-run organization at Ponderosa High School which functions to support the Floral Design class. Approximately 35 students are enrolled in Floral Design at Ponderosa High School. </w:t>
      </w: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Through daily instruction, students gain knowledge of the principles of floral design as well as relevant hands-on skills that can be applied in their future careers and/or personal lives.</w:t>
      </w: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 </w:t>
      </w: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Floral Design is an advanced course in the Agriculture pathway at PHS, and students who successfully complete the course attain the UC/CSU entrance requirement in Fine Arts.</w:t>
      </w: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 </w:t>
      </w: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The success of Floral Design and Bruin Blooms can be attributed to the support offered by our staff, community members, and local agriculture industry.</w:t>
      </w: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 </w:t>
      </w:r>
    </w:p>
    <w:p w:rsidR="00461B06" w:rsidRPr="00461B06" w:rsidRDefault="00461B06" w:rsidP="00461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461B0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BE1"/>
        </w:rPr>
        <w:t>All donations received by Bruin Blooms are put immediately into the hands and minds of students through practical design labs.</w:t>
      </w:r>
    </w:p>
    <w:p w:rsidR="00461B06" w:rsidRPr="00461B06" w:rsidRDefault="00461B06">
      <w:pPr>
        <w:rPr>
          <w:color w:val="17365D" w:themeColor="text2" w:themeShade="BF"/>
        </w:rPr>
      </w:pPr>
      <w:bookmarkStart w:id="0" w:name="_GoBack"/>
      <w:bookmarkEnd w:id="0"/>
    </w:p>
    <w:sectPr w:rsidR="00461B06" w:rsidRPr="0046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6"/>
    <w:rsid w:val="00461B06"/>
    <w:rsid w:val="00761543"/>
    <w:rsid w:val="00764826"/>
    <w:rsid w:val="00B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2014-07-19T00:30:00Z</dcterms:created>
  <dcterms:modified xsi:type="dcterms:W3CDTF">2014-07-19T00:31:00Z</dcterms:modified>
</cp:coreProperties>
</file>